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72"/>
      </w:tblGrid>
      <w:tr w:rsidR="006A2C10" w:rsidRPr="00F103EC" w14:paraId="48D74A17" w14:textId="77777777" w:rsidTr="00FD6811">
        <w:trPr>
          <w:jc w:val="center"/>
        </w:trPr>
        <w:tc>
          <w:tcPr>
            <w:tcW w:w="101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35040EB" w14:textId="27731DD7" w:rsidR="006A2C10" w:rsidRPr="00F103EC" w:rsidRDefault="006A2C10" w:rsidP="006A2C10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F103EC">
              <w:rPr>
                <w:rFonts w:ascii="Source Sans Pro" w:hAnsi="Source Sans Pro"/>
                <w:b/>
                <w:bCs/>
                <w:sz w:val="28"/>
                <w:szCs w:val="28"/>
              </w:rPr>
              <w:t>Job Application Form</w:t>
            </w:r>
          </w:p>
        </w:tc>
      </w:tr>
      <w:tr w:rsidR="006A2C10" w:rsidRPr="006A2C10" w14:paraId="4345A481" w14:textId="77777777" w:rsidTr="00FD6811">
        <w:trPr>
          <w:trHeight w:val="510"/>
          <w:jc w:val="center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8F5" w14:textId="4C9A0112" w:rsidR="006A2C10" w:rsidRPr="00994824" w:rsidRDefault="006A2C10" w:rsidP="002637AF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 xml:space="preserve">Position </w:t>
            </w:r>
            <w:r w:rsidR="00C3695B" w:rsidRPr="00994824">
              <w:rPr>
                <w:rFonts w:ascii="Source Sans Pro" w:hAnsi="Source Sans Pro"/>
                <w:sz w:val="22"/>
                <w:szCs w:val="22"/>
              </w:rPr>
              <w:t>a</w:t>
            </w:r>
            <w:r w:rsidRPr="00994824">
              <w:rPr>
                <w:rFonts w:ascii="Source Sans Pro" w:hAnsi="Source Sans Pro"/>
                <w:sz w:val="22"/>
                <w:szCs w:val="22"/>
              </w:rPr>
              <w:t xml:space="preserve">pplied </w:t>
            </w:r>
            <w:r w:rsidR="00C3695B" w:rsidRPr="00994824">
              <w:rPr>
                <w:rFonts w:ascii="Source Sans Pro" w:hAnsi="Source Sans Pro"/>
                <w:sz w:val="22"/>
                <w:szCs w:val="22"/>
              </w:rPr>
              <w:t>f</w:t>
            </w:r>
            <w:r w:rsidRPr="00994824">
              <w:rPr>
                <w:rFonts w:ascii="Source Sans Pro" w:hAnsi="Source Sans Pro"/>
                <w:sz w:val="22"/>
                <w:szCs w:val="22"/>
              </w:rPr>
              <w:t>or:</w:t>
            </w:r>
          </w:p>
        </w:tc>
        <w:tc>
          <w:tcPr>
            <w:tcW w:w="57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204A" w14:textId="50678258" w:rsidR="006A2C10" w:rsidRPr="00994824" w:rsidRDefault="002637AF" w:rsidP="002637AF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</w:tr>
      <w:tr w:rsidR="00C3695B" w:rsidRPr="006A2C10" w14:paraId="08C04166" w14:textId="77777777" w:rsidTr="00FD6811">
        <w:trPr>
          <w:trHeight w:val="510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7D4" w14:textId="0D7610DB" w:rsidR="00C3695B" w:rsidRPr="00994824" w:rsidRDefault="00C3695B" w:rsidP="002637AF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 xml:space="preserve">Where did you hear about the </w:t>
            </w:r>
            <w:proofErr w:type="gramStart"/>
            <w:r w:rsidRPr="00994824">
              <w:rPr>
                <w:rFonts w:ascii="Source Sans Pro" w:hAnsi="Source Sans Pro"/>
                <w:sz w:val="22"/>
                <w:szCs w:val="22"/>
              </w:rPr>
              <w:t>post:</w:t>
            </w:r>
            <w:proofErr w:type="gramEnd"/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7F99F" w14:textId="0AE423AB" w:rsidR="00C3695B" w:rsidRPr="00994824" w:rsidRDefault="002637AF" w:rsidP="002637AF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"/>
          </w:p>
        </w:tc>
      </w:tr>
      <w:tr w:rsidR="005734CA" w:rsidRPr="006A2C10" w14:paraId="43B7F62E" w14:textId="77777777" w:rsidTr="00FD681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3EC05" w14:textId="77777777" w:rsidR="00FF18FE" w:rsidRDefault="005734CA" w:rsidP="002637AF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What are your reasons for applying for this position?</w:t>
            </w:r>
            <w:r w:rsidR="00E709E2" w:rsidRPr="00994824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47FB879B" w14:textId="3787B0AE" w:rsidR="005734CA" w:rsidRPr="00602D94" w:rsidRDefault="00E709E2" w:rsidP="002637AF">
            <w:pPr>
              <w:rPr>
                <w:rFonts w:ascii="Source Sans Pro" w:hAnsi="Source Sans Pro"/>
                <w:i/>
                <w:iCs/>
                <w:sz w:val="22"/>
                <w:szCs w:val="22"/>
              </w:rPr>
            </w:pPr>
            <w:r w:rsidRPr="00602D94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Include the relevant skills, abilities and knowledge that you feel </w:t>
            </w:r>
            <w:r w:rsidR="00853266" w:rsidRPr="00602D94">
              <w:rPr>
                <w:rFonts w:ascii="Source Sans Pro" w:hAnsi="Source Sans Pro"/>
                <w:i/>
                <w:iCs/>
                <w:sz w:val="22"/>
                <w:szCs w:val="22"/>
              </w:rPr>
              <w:t>you can bring to the role</w:t>
            </w:r>
            <w:r w:rsidR="00FF18FE" w:rsidRPr="00602D94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 along with the key parts of the role that interest you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E2897" w14:textId="1536F06B" w:rsidR="005734CA" w:rsidRPr="00994824" w:rsidRDefault="002637AF" w:rsidP="002637AF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6C36CFB" w14:textId="064C8704" w:rsidR="001A3732" w:rsidRPr="00443EAB" w:rsidRDefault="00BD73F8">
      <w:pPr>
        <w:rPr>
          <w:sz w:val="16"/>
          <w:szCs w:val="16"/>
        </w:rPr>
      </w:pPr>
    </w:p>
    <w:tbl>
      <w:tblPr>
        <w:tblStyle w:val="TableGrid"/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830"/>
        <w:gridCol w:w="2273"/>
        <w:gridCol w:w="15"/>
        <w:gridCol w:w="2796"/>
      </w:tblGrid>
      <w:tr w:rsidR="006A2C10" w:rsidRPr="00443EAB" w14:paraId="79D30A35" w14:textId="77777777" w:rsidTr="00A93E67">
        <w:trPr>
          <w:jc w:val="center"/>
        </w:trPr>
        <w:tc>
          <w:tcPr>
            <w:tcW w:w="10167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702C9813" w14:textId="1EDA10C1" w:rsidR="006A2C10" w:rsidRPr="00443EAB" w:rsidRDefault="00F60412" w:rsidP="00C26EE3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Your </w:t>
            </w:r>
            <w:r w:rsidR="006A2C10" w:rsidRPr="00443EAB">
              <w:rPr>
                <w:rFonts w:ascii="Source Sans Pro" w:hAnsi="Source Sans Pro"/>
                <w:b/>
                <w:bCs/>
                <w:sz w:val="28"/>
                <w:szCs w:val="28"/>
              </w:rPr>
              <w:t>Personal Details</w:t>
            </w:r>
          </w:p>
        </w:tc>
      </w:tr>
      <w:tr w:rsidR="00A93E67" w:rsidRPr="006A2C10" w14:paraId="38C7203C" w14:textId="77777777" w:rsidTr="00A93E67">
        <w:trPr>
          <w:trHeight w:val="454"/>
          <w:jc w:val="center"/>
        </w:trPr>
        <w:tc>
          <w:tcPr>
            <w:tcW w:w="225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2538" w14:textId="08EAE911" w:rsidR="006A2C10" w:rsidRPr="00994824" w:rsidRDefault="006A2C10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First Name: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B87A" w14:textId="45FD61C4" w:rsidR="006A2C10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DFB6" w14:textId="75F7DAD0" w:rsidR="006A2C10" w:rsidRPr="00994824" w:rsidRDefault="006A2C10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Surname: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07BC13" w14:textId="536FABC6" w:rsidR="006A2C10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"/>
          </w:p>
        </w:tc>
      </w:tr>
      <w:tr w:rsidR="00C3695B" w:rsidRPr="006A2C10" w14:paraId="5397F296" w14:textId="77777777" w:rsidTr="00A93E67">
        <w:trPr>
          <w:trHeight w:val="45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496" w14:textId="20A37059" w:rsidR="00C3695B" w:rsidRPr="00994824" w:rsidRDefault="00C3695B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Preferred Name: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54A8" w14:textId="493D6E64" w:rsidR="00C3695B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9B0F" w14:textId="252A3FAF" w:rsidR="00C3695B" w:rsidRPr="00994824" w:rsidRDefault="00C3695B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NI 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5561DB" w14:textId="2DD7298B" w:rsidR="00C3695B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"/>
          </w:p>
        </w:tc>
      </w:tr>
      <w:tr w:rsidR="00A93E67" w:rsidRPr="006A2C10" w14:paraId="6A265264" w14:textId="77777777" w:rsidTr="00AE1163">
        <w:trPr>
          <w:trHeight w:val="45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D0A2" w14:textId="77777777" w:rsidR="00A93E67" w:rsidRPr="00994824" w:rsidRDefault="00A93E67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Home address:</w:t>
            </w:r>
          </w:p>
        </w:tc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EDE992" w14:textId="540C2065" w:rsidR="00A93E67" w:rsidRPr="00994824" w:rsidRDefault="00A93E67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"/>
          </w:p>
        </w:tc>
      </w:tr>
      <w:tr w:rsidR="00C3695B" w:rsidRPr="006A2C10" w14:paraId="7C7932F1" w14:textId="77777777" w:rsidTr="00A93E67">
        <w:trPr>
          <w:trHeight w:val="454"/>
          <w:jc w:val="center"/>
        </w:trPr>
        <w:tc>
          <w:tcPr>
            <w:tcW w:w="5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9358" w14:textId="0D49BFB3" w:rsidR="00C3695B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9106" w14:textId="65041EEC" w:rsidR="00C3695B" w:rsidRPr="00994824" w:rsidRDefault="00C3695B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Postcode: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42D1D8" w14:textId="26A19039" w:rsidR="00C3695B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"/>
          </w:p>
        </w:tc>
      </w:tr>
      <w:tr w:rsidR="00C3695B" w:rsidRPr="006A2C10" w14:paraId="1C0C4AB4" w14:textId="77777777" w:rsidTr="00A93E67">
        <w:trPr>
          <w:trHeight w:val="45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95A967" w14:textId="497D03C1" w:rsidR="00C3695B" w:rsidRPr="00994824" w:rsidRDefault="00C3695B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Email address: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90AD0F" w14:textId="4A5C53AD" w:rsidR="00C3695B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4BEDB7" w14:textId="0C496A76" w:rsidR="00C3695B" w:rsidRPr="00994824" w:rsidRDefault="00C3695B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Mobile no: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3D55AB" w14:textId="55CDFAE1" w:rsidR="00C3695B" w:rsidRPr="00994824" w:rsidRDefault="002637AF" w:rsidP="0085326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0E469FD" w14:textId="67A1C70D" w:rsidR="006A2C10" w:rsidRPr="00443EAB" w:rsidRDefault="006A2C10">
      <w:pPr>
        <w:rPr>
          <w:sz w:val="16"/>
          <w:szCs w:val="16"/>
        </w:rPr>
      </w:pPr>
    </w:p>
    <w:tbl>
      <w:tblPr>
        <w:tblStyle w:val="TableGrid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063"/>
        <w:gridCol w:w="1047"/>
        <w:gridCol w:w="16"/>
        <w:gridCol w:w="1844"/>
        <w:gridCol w:w="1401"/>
        <w:gridCol w:w="1858"/>
      </w:tblGrid>
      <w:tr w:rsidR="00C3695B" w:rsidRPr="00443EAB" w14:paraId="4F7970AD" w14:textId="77777777" w:rsidTr="00FD6811">
        <w:trPr>
          <w:jc w:val="center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6A9ACB62" w14:textId="78D83E17" w:rsidR="00C3695B" w:rsidRPr="00443EAB" w:rsidRDefault="00C3695B" w:rsidP="00C26EE3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443EAB">
              <w:rPr>
                <w:rFonts w:ascii="Source Sans Pro" w:hAnsi="Source Sans Pro"/>
                <w:b/>
                <w:bCs/>
                <w:sz w:val="28"/>
                <w:szCs w:val="28"/>
              </w:rPr>
              <w:t>Education</w:t>
            </w:r>
          </w:p>
        </w:tc>
      </w:tr>
      <w:tr w:rsidR="00C3695B" w:rsidRPr="006A2C10" w14:paraId="79905528" w14:textId="77777777" w:rsidTr="00A93E67">
        <w:trPr>
          <w:trHeight w:val="269"/>
          <w:jc w:val="center"/>
        </w:trPr>
        <w:tc>
          <w:tcPr>
            <w:tcW w:w="297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4DE1E82" w14:textId="1AD20441" w:rsidR="00C3695B" w:rsidRPr="00994824" w:rsidRDefault="00C3695B" w:rsidP="00C3695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Secondary School / College / University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F217" w14:textId="611A3C89" w:rsidR="00C3695B" w:rsidRPr="00994824" w:rsidRDefault="00C3695B" w:rsidP="00C3695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Dates (MM/YY)</w:t>
            </w:r>
          </w:p>
        </w:tc>
        <w:tc>
          <w:tcPr>
            <w:tcW w:w="32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359B7" w14:textId="5AF741A0" w:rsidR="00C3695B" w:rsidRPr="00994824" w:rsidRDefault="00C3695B" w:rsidP="00C3695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Subject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AD5709C" w14:textId="4118C4D2" w:rsidR="00C3695B" w:rsidRPr="00994824" w:rsidRDefault="00C3695B" w:rsidP="00C3695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Grade/Result</w:t>
            </w:r>
          </w:p>
        </w:tc>
      </w:tr>
      <w:tr w:rsidR="00C3695B" w:rsidRPr="006A2C10" w14:paraId="4349FFBA" w14:textId="77777777" w:rsidTr="00A93E67">
        <w:trPr>
          <w:trHeight w:val="269"/>
          <w:jc w:val="center"/>
        </w:trPr>
        <w:tc>
          <w:tcPr>
            <w:tcW w:w="297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7095AB" w14:textId="77777777" w:rsidR="00C3695B" w:rsidRPr="00994824" w:rsidRDefault="00C3695B" w:rsidP="00C26EE3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3D8" w14:textId="2444F15A" w:rsidR="00C3695B" w:rsidRPr="00994824" w:rsidRDefault="00C3695B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From: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D53" w14:textId="1CFDF3C4" w:rsidR="00C3695B" w:rsidRPr="00994824" w:rsidRDefault="00C3695B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To:</w:t>
            </w:r>
          </w:p>
        </w:tc>
        <w:tc>
          <w:tcPr>
            <w:tcW w:w="3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A68" w14:textId="77777777" w:rsidR="00C3695B" w:rsidRPr="00994824" w:rsidRDefault="00C3695B" w:rsidP="00C26EE3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82AF25" w14:textId="77777777" w:rsidR="00C3695B" w:rsidRPr="00994824" w:rsidRDefault="00C3695B" w:rsidP="00C26EE3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E1286" w:rsidRPr="006A2C10" w14:paraId="15C9C282" w14:textId="77777777" w:rsidTr="00A93E67">
        <w:trPr>
          <w:trHeight w:val="4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AFED" w14:textId="28F675E5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DFDA" w14:textId="791EA87C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9659" w14:textId="5B4607EC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9A3F" w14:textId="5392ACF4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46020F" w14:textId="10EEC53A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2948D0DD" w14:textId="77777777" w:rsidTr="00A93E67">
        <w:trPr>
          <w:trHeight w:val="4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E427" w14:textId="015BC4D3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791E" w14:textId="28328FD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62A5" w14:textId="28AACA4B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1941" w14:textId="3D01EBCD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9286C3" w14:textId="3311000A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68C8EF04" w14:textId="77777777" w:rsidTr="00A93E67">
        <w:trPr>
          <w:trHeight w:val="4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D95" w14:textId="389A8EAC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3518" w14:textId="36C4E912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BD00" w14:textId="3B1F65C1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7653" w14:textId="0DBFE52D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7F395F" w14:textId="2E3B3B6D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1111ECCA" w14:textId="77777777" w:rsidTr="00A93E67">
        <w:trPr>
          <w:trHeight w:val="4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9DC2" w14:textId="1C6022EC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00B5" w14:textId="3B2E39B2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E270" w14:textId="3E8F7408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D5DA" w14:textId="15C7B0B0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96ED14" w14:textId="31639C7D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34F5A053" w14:textId="77777777" w:rsidTr="00A93E67">
        <w:trPr>
          <w:trHeight w:val="4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F253" w14:textId="2F286CC9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17D1" w14:textId="7768398D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9993" w14:textId="2063255C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5E6A" w14:textId="28D2126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B8E353" w14:textId="557743B9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4388F38D" w14:textId="77777777" w:rsidTr="00A93E67">
        <w:trPr>
          <w:trHeight w:val="4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FDB6" w14:textId="3CE22593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E1C4" w14:textId="7474D8E5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144F" w14:textId="169CF4B8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216B" w14:textId="1E18B151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FCF67D" w14:textId="5B6DE1A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568293AA" w14:textId="77777777" w:rsidTr="00A93E67">
        <w:trPr>
          <w:trHeight w:val="4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FC8435" w14:textId="7B2D1094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68BCEC" w14:textId="41B1C101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247123" w14:textId="1E64F676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154FE3" w14:textId="3457373C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A6A131" w14:textId="2176AE85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C72A63" w:rsidRPr="006A2C10" w14:paraId="3D7E7A35" w14:textId="77777777" w:rsidTr="00FD6811">
        <w:trPr>
          <w:trHeight w:val="269"/>
          <w:jc w:val="center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79BE18" w14:textId="28E74B96" w:rsidR="00C72A63" w:rsidRPr="00FD6811" w:rsidRDefault="00C72A63" w:rsidP="00FD6811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FD6811">
              <w:rPr>
                <w:rFonts w:ascii="Source Sans Pro" w:hAnsi="Source Sans Pro"/>
                <w:b/>
                <w:bCs/>
              </w:rPr>
              <w:t>Other professional qualifications held</w:t>
            </w:r>
          </w:p>
        </w:tc>
      </w:tr>
      <w:tr w:rsidR="00C72A63" w:rsidRPr="006A2C10" w14:paraId="0422506E" w14:textId="77777777" w:rsidTr="00A93E67">
        <w:trPr>
          <w:trHeight w:val="269"/>
          <w:jc w:val="center"/>
        </w:trPr>
        <w:tc>
          <w:tcPr>
            <w:tcW w:w="50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F5E6" w14:textId="08628EF1" w:rsidR="00C72A63" w:rsidRPr="00994824" w:rsidRDefault="00C72A63" w:rsidP="006E1286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Title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315A" w14:textId="33596ACA" w:rsidR="00C72A63" w:rsidRPr="00994824" w:rsidRDefault="00C72A63" w:rsidP="006E1286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Date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BECF45" w14:textId="7DDD7188" w:rsidR="00C72A63" w:rsidRPr="00994824" w:rsidRDefault="00C72A63" w:rsidP="006E1286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Grade</w:t>
            </w:r>
            <w:r w:rsidR="00A93E67">
              <w:rPr>
                <w:rFonts w:ascii="Source Sans Pro" w:hAnsi="Source Sans Pro"/>
                <w:sz w:val="22"/>
                <w:szCs w:val="22"/>
              </w:rPr>
              <w:t>/Result</w:t>
            </w:r>
          </w:p>
        </w:tc>
      </w:tr>
      <w:tr w:rsidR="006E1286" w:rsidRPr="006A2C10" w14:paraId="126D554F" w14:textId="77777777" w:rsidTr="00A93E67">
        <w:trPr>
          <w:trHeight w:val="454"/>
          <w:jc w:val="center"/>
        </w:trPr>
        <w:tc>
          <w:tcPr>
            <w:tcW w:w="50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6B50" w14:textId="0D2D7D8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B3CE" w14:textId="5FF6DCC6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EBB435" w14:textId="5BEE60FE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7F1D4965" w14:textId="77777777" w:rsidTr="00A93E67">
        <w:trPr>
          <w:trHeight w:val="454"/>
          <w:jc w:val="center"/>
        </w:trPr>
        <w:tc>
          <w:tcPr>
            <w:tcW w:w="50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777A" w14:textId="25356F46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7882" w14:textId="1C8084A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F0770" w14:textId="630BDECA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0123DD04" w14:textId="77777777" w:rsidTr="00A93E67">
        <w:trPr>
          <w:trHeight w:val="454"/>
          <w:jc w:val="center"/>
        </w:trPr>
        <w:tc>
          <w:tcPr>
            <w:tcW w:w="50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37A46" w14:textId="0DFA91FF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169FC0" w14:textId="096DC3A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FB7E2A" w14:textId="596EE883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C72A63" w:rsidRPr="006A2C10" w14:paraId="6A630D1B" w14:textId="77777777" w:rsidTr="00FD6811">
        <w:trPr>
          <w:trHeight w:val="269"/>
          <w:jc w:val="center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501C86" w14:textId="4C4B74FC" w:rsidR="00C72A63" w:rsidRPr="00FD6811" w:rsidRDefault="00C72A63" w:rsidP="00FD6811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FD6811">
              <w:rPr>
                <w:rFonts w:ascii="Source Sans Pro" w:hAnsi="Source Sans Pro"/>
                <w:b/>
                <w:bCs/>
              </w:rPr>
              <w:t>Other relevant training courses completed</w:t>
            </w:r>
          </w:p>
        </w:tc>
      </w:tr>
      <w:tr w:rsidR="00C72A63" w:rsidRPr="006A2C10" w14:paraId="4397A0F9" w14:textId="77777777" w:rsidTr="006E1286">
        <w:trPr>
          <w:trHeight w:val="269"/>
          <w:jc w:val="center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85DF" w14:textId="4BEB45A0" w:rsidR="00C72A63" w:rsidRPr="00994824" w:rsidRDefault="00C72A63" w:rsidP="006E1286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Title: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17940E" w14:textId="65A5A209" w:rsidR="00C72A63" w:rsidRPr="00994824" w:rsidRDefault="00C72A63" w:rsidP="006E1286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Date:</w:t>
            </w:r>
          </w:p>
        </w:tc>
      </w:tr>
      <w:tr w:rsidR="006E1286" w:rsidRPr="006A2C10" w14:paraId="79D2A5D2" w14:textId="77777777" w:rsidTr="006E1286">
        <w:trPr>
          <w:trHeight w:val="454"/>
          <w:jc w:val="center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142F" w14:textId="140067A1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53E44" w14:textId="67A2008F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28F6B386" w14:textId="77777777" w:rsidTr="006E1286">
        <w:trPr>
          <w:trHeight w:val="454"/>
          <w:jc w:val="center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FA5" w14:textId="6E944D93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3FFDC1" w14:textId="4CFC65D6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106D0E31" w14:textId="77777777" w:rsidTr="006E1286">
        <w:trPr>
          <w:trHeight w:val="454"/>
          <w:jc w:val="center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F862BC" w14:textId="4A70E22F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F0A169" w14:textId="09DB8E33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5E14D043" w14:textId="5F8678F9" w:rsidR="00C72A63" w:rsidRPr="00443EAB" w:rsidRDefault="00C72A63">
      <w:pPr>
        <w:rPr>
          <w:sz w:val="16"/>
          <w:szCs w:val="16"/>
        </w:rPr>
      </w:pPr>
    </w:p>
    <w:tbl>
      <w:tblPr>
        <w:tblStyle w:val="TableGrid"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2410"/>
        <w:gridCol w:w="850"/>
        <w:gridCol w:w="1276"/>
        <w:gridCol w:w="3220"/>
      </w:tblGrid>
      <w:tr w:rsidR="00C72A63" w:rsidRPr="006A2C10" w14:paraId="2FBB3C76" w14:textId="77777777" w:rsidTr="00536AFC">
        <w:trPr>
          <w:jc w:val="center"/>
        </w:trPr>
        <w:tc>
          <w:tcPr>
            <w:tcW w:w="1003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2073296E" w14:textId="77777777" w:rsidR="00C72A63" w:rsidRPr="00443EAB" w:rsidRDefault="00C72A63" w:rsidP="00C26EE3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443EAB">
              <w:rPr>
                <w:rFonts w:ascii="Source Sans Pro" w:hAnsi="Source Sans Pro"/>
                <w:b/>
                <w:bCs/>
                <w:sz w:val="28"/>
                <w:szCs w:val="28"/>
              </w:rPr>
              <w:lastRenderedPageBreak/>
              <w:t>Current / Most Recent Employment</w:t>
            </w:r>
          </w:p>
          <w:p w14:paraId="1D9D1F01" w14:textId="068D76B1" w:rsidR="00443EAB" w:rsidRPr="00443EAB" w:rsidRDefault="00443EAB" w:rsidP="00C26EE3">
            <w:pPr>
              <w:jc w:val="center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00443EAB">
              <w:rPr>
                <w:rFonts w:ascii="Source Sans Pro" w:hAnsi="Source Sans Pro"/>
                <w:i/>
                <w:iCs/>
                <w:sz w:val="20"/>
                <w:szCs w:val="20"/>
              </w:rPr>
              <w:t>Please note that we will request a reference from this person if an offer of employment is made</w:t>
            </w:r>
          </w:p>
        </w:tc>
      </w:tr>
      <w:tr w:rsidR="006E1286" w:rsidRPr="006A2C10" w14:paraId="5C6C30A0" w14:textId="77777777" w:rsidTr="00536AFC">
        <w:trPr>
          <w:trHeight w:val="454"/>
          <w:jc w:val="center"/>
        </w:trPr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E7C5" w14:textId="4A3FFD3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Job title: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525A" w14:textId="05CF626A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FBBF" w14:textId="272BD4CE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Employer Name: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498F1" w14:textId="496662F3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6E1286" w:rsidRPr="006A2C10" w14:paraId="4D0E619C" w14:textId="77777777" w:rsidTr="00536AFC">
        <w:trPr>
          <w:trHeight w:val="454"/>
          <w:jc w:val="center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5626" w14:textId="5BD2DE97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Start date: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CEBD" w14:textId="7FFF2A10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07D2" w14:textId="706CDC21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End date: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0D0FD" w14:textId="77EED100" w:rsidR="006E1286" w:rsidRPr="00994824" w:rsidRDefault="006E1286" w:rsidP="006E1286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C72A63" w:rsidRPr="006A2C10" w14:paraId="55E40CA4" w14:textId="77777777" w:rsidTr="00536AFC">
        <w:trPr>
          <w:trHeight w:val="454"/>
          <w:jc w:val="center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284E" w14:textId="7D390132" w:rsidR="00C72A63" w:rsidRPr="00994824" w:rsidRDefault="00C72A63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Postal address:</w:t>
            </w: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C6EFA2" w14:textId="2CC3FCDA" w:rsidR="00C72A63" w:rsidRPr="00994824" w:rsidRDefault="006E1286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C72A63" w:rsidRPr="006A2C10" w14:paraId="7C529F13" w14:textId="77777777" w:rsidTr="00536AFC">
        <w:trPr>
          <w:trHeight w:val="454"/>
          <w:jc w:val="center"/>
        </w:trPr>
        <w:tc>
          <w:tcPr>
            <w:tcW w:w="55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D3E9" w14:textId="75C7FC0D" w:rsidR="00C72A63" w:rsidRPr="00994824" w:rsidRDefault="006E1286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4D70" w14:textId="77777777" w:rsidR="00C72A63" w:rsidRPr="00994824" w:rsidRDefault="00C72A63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Postcode: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2A9995" w14:textId="141D7C28" w:rsidR="00C72A63" w:rsidRPr="00994824" w:rsidRDefault="006E1286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C72A63" w:rsidRPr="006A2C10" w14:paraId="45ADB49E" w14:textId="77777777" w:rsidTr="00536AFC">
        <w:trPr>
          <w:trHeight w:val="454"/>
          <w:jc w:val="center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93B7" w14:textId="77777777" w:rsidR="00C72A63" w:rsidRPr="00994824" w:rsidRDefault="00C72A63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Email address: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980B" w14:textId="4A30C0B4" w:rsidR="00C72A63" w:rsidRPr="00994824" w:rsidRDefault="006E1286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9931" w14:textId="0D5B6CE4" w:rsidR="00C72A63" w:rsidRPr="00994824" w:rsidRDefault="00C72A63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Tel no: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EAAB350" w14:textId="4B5D9FBE" w:rsidR="00C72A63" w:rsidRPr="00994824" w:rsidRDefault="006E1286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C72A63" w:rsidRPr="006A2C10" w14:paraId="5DA54029" w14:textId="77777777" w:rsidTr="00536AFC">
        <w:trPr>
          <w:trHeight w:val="454"/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19B3" w14:textId="6E910CB7" w:rsidR="00C72A63" w:rsidRPr="00994824" w:rsidRDefault="00C72A63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Reason for leaving (or wanting to leave):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5C57E8" w14:textId="61C61A82" w:rsidR="00C72A63" w:rsidRPr="00994824" w:rsidRDefault="006E1286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C72A63" w:rsidRPr="006A2C10" w14:paraId="46BDF864" w14:textId="77777777" w:rsidTr="00536AFC">
        <w:trPr>
          <w:trHeight w:val="454"/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9F7CE6" w14:textId="5828501F" w:rsidR="00C72A63" w:rsidRPr="00994824" w:rsidRDefault="00C72A63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Notice requirement: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874DBC" w14:textId="07F3C8F1" w:rsidR="00C72A63" w:rsidRPr="00994824" w:rsidRDefault="006E1286" w:rsidP="00A415F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44DBD21B" w14:textId="401833FE" w:rsidR="00C72A63" w:rsidRPr="00443EAB" w:rsidRDefault="00C72A63">
      <w:pPr>
        <w:rPr>
          <w:sz w:val="16"/>
          <w:szCs w:val="16"/>
        </w:rPr>
      </w:pPr>
    </w:p>
    <w:tbl>
      <w:tblPr>
        <w:tblStyle w:val="TableGrid"/>
        <w:tblW w:w="100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46"/>
        <w:gridCol w:w="1134"/>
        <w:gridCol w:w="992"/>
        <w:gridCol w:w="2410"/>
        <w:gridCol w:w="2693"/>
      </w:tblGrid>
      <w:tr w:rsidR="00C72A63" w:rsidRPr="006A2C10" w14:paraId="2C19B074" w14:textId="77777777" w:rsidTr="00536AFC">
        <w:trPr>
          <w:jc w:val="center"/>
        </w:trPr>
        <w:tc>
          <w:tcPr>
            <w:tcW w:w="10075" w:type="dxa"/>
            <w:gridSpan w:val="5"/>
            <w:shd w:val="clear" w:color="auto" w:fill="000000" w:themeFill="text1"/>
          </w:tcPr>
          <w:p w14:paraId="6A2F9D8A" w14:textId="77777777" w:rsidR="00C72A63" w:rsidRPr="00443EAB" w:rsidRDefault="00C72A63" w:rsidP="00C26EE3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443EAB">
              <w:rPr>
                <w:rFonts w:ascii="Source Sans Pro" w:hAnsi="Source Sans Pro"/>
                <w:b/>
                <w:bCs/>
                <w:sz w:val="28"/>
                <w:szCs w:val="28"/>
              </w:rPr>
              <w:t>Previous Employment</w:t>
            </w:r>
          </w:p>
          <w:p w14:paraId="01581B3D" w14:textId="6BB79EFE" w:rsidR="00443EAB" w:rsidRPr="00443EAB" w:rsidRDefault="00443EAB" w:rsidP="00C26EE3">
            <w:pPr>
              <w:jc w:val="center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00443EAB">
              <w:rPr>
                <w:rFonts w:ascii="Source Sans Pro" w:hAnsi="Source Sans Pro"/>
                <w:i/>
                <w:iCs/>
                <w:sz w:val="20"/>
                <w:szCs w:val="20"/>
              </w:rPr>
              <w:t>Please ensure all gaps in employment are explained in the space below</w:t>
            </w:r>
          </w:p>
        </w:tc>
      </w:tr>
      <w:tr w:rsidR="00C72A63" w:rsidRPr="006A2C10" w14:paraId="2AFE76DF" w14:textId="77777777" w:rsidTr="00536AFC">
        <w:trPr>
          <w:trHeight w:val="269"/>
          <w:jc w:val="center"/>
        </w:trPr>
        <w:tc>
          <w:tcPr>
            <w:tcW w:w="2846" w:type="dxa"/>
            <w:vMerge w:val="restart"/>
            <w:vAlign w:val="center"/>
          </w:tcPr>
          <w:p w14:paraId="70931BF2" w14:textId="27BCB8C7" w:rsidR="00C72A63" w:rsidRPr="00994824" w:rsidRDefault="008A0BC5" w:rsidP="00C26EE3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Full Name of Employer</w:t>
            </w:r>
          </w:p>
        </w:tc>
        <w:tc>
          <w:tcPr>
            <w:tcW w:w="2126" w:type="dxa"/>
            <w:gridSpan w:val="2"/>
            <w:vAlign w:val="center"/>
          </w:tcPr>
          <w:p w14:paraId="56A3F508" w14:textId="77777777" w:rsidR="00C72A63" w:rsidRPr="00994824" w:rsidRDefault="00C72A63" w:rsidP="00C26EE3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Dates (MM/YY)</w:t>
            </w:r>
          </w:p>
        </w:tc>
        <w:tc>
          <w:tcPr>
            <w:tcW w:w="2410" w:type="dxa"/>
            <w:vMerge w:val="restart"/>
            <w:vAlign w:val="center"/>
          </w:tcPr>
          <w:p w14:paraId="6AFC1B88" w14:textId="1B483670" w:rsidR="00C72A63" w:rsidRPr="00994824" w:rsidRDefault="008A0BC5" w:rsidP="00C26EE3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Job Title</w:t>
            </w:r>
          </w:p>
        </w:tc>
        <w:tc>
          <w:tcPr>
            <w:tcW w:w="2693" w:type="dxa"/>
            <w:vMerge w:val="restart"/>
            <w:vAlign w:val="center"/>
          </w:tcPr>
          <w:p w14:paraId="64B91243" w14:textId="202E2E05" w:rsidR="00C72A63" w:rsidRPr="00994824" w:rsidRDefault="008A0BC5" w:rsidP="00C26EE3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Reason for leaving</w:t>
            </w:r>
          </w:p>
        </w:tc>
      </w:tr>
      <w:tr w:rsidR="00C72A63" w:rsidRPr="006A2C10" w14:paraId="48825912" w14:textId="77777777" w:rsidTr="00536AFC">
        <w:trPr>
          <w:trHeight w:val="269"/>
          <w:jc w:val="center"/>
        </w:trPr>
        <w:tc>
          <w:tcPr>
            <w:tcW w:w="2846" w:type="dxa"/>
            <w:vMerge/>
          </w:tcPr>
          <w:p w14:paraId="7F231D61" w14:textId="77777777" w:rsidR="00C72A63" w:rsidRPr="00994824" w:rsidRDefault="00C72A63" w:rsidP="00C26EE3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2B0050" w14:textId="77777777" w:rsidR="00C72A63" w:rsidRPr="00994824" w:rsidRDefault="00C72A63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From:</w:t>
            </w:r>
          </w:p>
        </w:tc>
        <w:tc>
          <w:tcPr>
            <w:tcW w:w="992" w:type="dxa"/>
          </w:tcPr>
          <w:p w14:paraId="69B7AA18" w14:textId="77777777" w:rsidR="00C72A63" w:rsidRPr="00994824" w:rsidRDefault="00C72A63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To:</w:t>
            </w:r>
          </w:p>
        </w:tc>
        <w:tc>
          <w:tcPr>
            <w:tcW w:w="2410" w:type="dxa"/>
            <w:vMerge/>
          </w:tcPr>
          <w:p w14:paraId="46053AEE" w14:textId="77777777" w:rsidR="00C72A63" w:rsidRPr="00994824" w:rsidRDefault="00C72A63" w:rsidP="00C26EE3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1B28417" w14:textId="77777777" w:rsidR="00C72A63" w:rsidRPr="00994824" w:rsidRDefault="00C72A63" w:rsidP="00C26EE3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1281" w:rsidRPr="006A2C10" w14:paraId="65972068" w14:textId="77777777" w:rsidTr="00536AFC">
        <w:trPr>
          <w:trHeight w:val="454"/>
          <w:jc w:val="center"/>
        </w:trPr>
        <w:tc>
          <w:tcPr>
            <w:tcW w:w="2846" w:type="dxa"/>
            <w:vAlign w:val="center"/>
          </w:tcPr>
          <w:p w14:paraId="4B9FE4E6" w14:textId="5E168937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1D31D5" w14:textId="184DF2BB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0D8FE6" w14:textId="5D9162A6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2562407" w14:textId="3D7CCF1A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DB0E03B" w14:textId="4ED1A2C8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201281" w:rsidRPr="006A2C10" w14:paraId="38AC474D" w14:textId="77777777" w:rsidTr="00536AFC">
        <w:trPr>
          <w:trHeight w:val="454"/>
          <w:jc w:val="center"/>
        </w:trPr>
        <w:tc>
          <w:tcPr>
            <w:tcW w:w="2846" w:type="dxa"/>
            <w:vAlign w:val="center"/>
          </w:tcPr>
          <w:p w14:paraId="71C321FA" w14:textId="219AD9E6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FB58BF" w14:textId="0165C0A3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888B00" w14:textId="2D8273B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F496340" w14:textId="7821F727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D718FF3" w14:textId="5B5EBF4D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201281" w:rsidRPr="006A2C10" w14:paraId="4DEB2E72" w14:textId="77777777" w:rsidTr="00536AFC">
        <w:trPr>
          <w:trHeight w:val="454"/>
          <w:jc w:val="center"/>
        </w:trPr>
        <w:tc>
          <w:tcPr>
            <w:tcW w:w="2846" w:type="dxa"/>
            <w:vAlign w:val="center"/>
          </w:tcPr>
          <w:p w14:paraId="44382FB6" w14:textId="4CA61B0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8B31AF" w14:textId="379BD26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8FDD4E1" w14:textId="009D0AAC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DC6819" w14:textId="4A1383C9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E924EEF" w14:textId="5CDDD559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201281" w:rsidRPr="006A2C10" w14:paraId="5BF55D1B" w14:textId="77777777" w:rsidTr="00536AFC">
        <w:trPr>
          <w:trHeight w:val="454"/>
          <w:jc w:val="center"/>
        </w:trPr>
        <w:tc>
          <w:tcPr>
            <w:tcW w:w="2846" w:type="dxa"/>
            <w:vAlign w:val="center"/>
          </w:tcPr>
          <w:p w14:paraId="52619C90" w14:textId="1B66D606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C00F4A" w14:textId="6FE2B0AC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174E98" w14:textId="23AF12E5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D2EE658" w14:textId="69B39028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47C8F7" w14:textId="454E9225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201281" w:rsidRPr="006A2C10" w14:paraId="43B4B04D" w14:textId="77777777" w:rsidTr="00536AFC">
        <w:trPr>
          <w:trHeight w:val="454"/>
          <w:jc w:val="center"/>
        </w:trPr>
        <w:tc>
          <w:tcPr>
            <w:tcW w:w="2846" w:type="dxa"/>
            <w:vAlign w:val="center"/>
          </w:tcPr>
          <w:p w14:paraId="6F01C98B" w14:textId="532D63CB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9DD98D" w14:textId="66A0AF3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AFBA08" w14:textId="0E74ADB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C80AD82" w14:textId="28AE3C14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F8D1D94" w14:textId="724974F9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201281" w:rsidRPr="006A2C10" w14:paraId="700A029B" w14:textId="77777777" w:rsidTr="00536AFC">
        <w:trPr>
          <w:trHeight w:val="454"/>
          <w:jc w:val="center"/>
        </w:trPr>
        <w:tc>
          <w:tcPr>
            <w:tcW w:w="2846" w:type="dxa"/>
            <w:vAlign w:val="center"/>
          </w:tcPr>
          <w:p w14:paraId="05DC4548" w14:textId="0F5A44C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5A7D52" w14:textId="3D6DDC9E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86AC66" w14:textId="2D381DC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909766" w14:textId="3F43942C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B0D15CB" w14:textId="07196501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201281" w:rsidRPr="006A2C10" w14:paraId="1B6A40F0" w14:textId="77777777" w:rsidTr="00536AFC">
        <w:trPr>
          <w:trHeight w:val="454"/>
          <w:jc w:val="center"/>
        </w:trPr>
        <w:tc>
          <w:tcPr>
            <w:tcW w:w="2846" w:type="dxa"/>
            <w:vAlign w:val="center"/>
          </w:tcPr>
          <w:p w14:paraId="4B12E9DF" w14:textId="150C6A12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A2E9B4" w14:textId="3AB56FDE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EC6221" w14:textId="5CDA4B04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27D4741" w14:textId="1E982BB6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B237C73" w14:textId="7444843E" w:rsidR="00201281" w:rsidRPr="00994824" w:rsidRDefault="00201281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443EAB" w:rsidRPr="006A2C10" w14:paraId="1C2C4D21" w14:textId="77777777" w:rsidTr="00536AFC">
        <w:trPr>
          <w:trHeight w:val="1068"/>
          <w:jc w:val="center"/>
        </w:trPr>
        <w:tc>
          <w:tcPr>
            <w:tcW w:w="2846" w:type="dxa"/>
            <w:tcBorders>
              <w:bottom w:val="single" w:sz="12" w:space="0" w:color="000000"/>
            </w:tcBorders>
            <w:vAlign w:val="center"/>
          </w:tcPr>
          <w:p w14:paraId="5626D20E" w14:textId="77777777" w:rsidR="00443EAB" w:rsidRPr="00994824" w:rsidRDefault="00443EAB" w:rsidP="00201281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Explanation of any gaps in employment history:</w:t>
            </w:r>
          </w:p>
        </w:tc>
        <w:tc>
          <w:tcPr>
            <w:tcW w:w="7229" w:type="dxa"/>
            <w:gridSpan w:val="4"/>
            <w:tcBorders>
              <w:bottom w:val="single" w:sz="12" w:space="0" w:color="000000"/>
            </w:tcBorders>
          </w:tcPr>
          <w:p w14:paraId="759CD1DF" w14:textId="67C92196" w:rsidR="00443EAB" w:rsidRPr="00994824" w:rsidRDefault="00201281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0D90A6B5" w14:textId="77777777" w:rsidR="00C72A63" w:rsidRDefault="00C72A63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37"/>
        <w:gridCol w:w="2835"/>
        <w:gridCol w:w="567"/>
        <w:gridCol w:w="1276"/>
        <w:gridCol w:w="567"/>
        <w:gridCol w:w="2653"/>
      </w:tblGrid>
      <w:tr w:rsidR="00443EAB" w:rsidRPr="00443EAB" w14:paraId="4C543E9D" w14:textId="77777777" w:rsidTr="00536AFC">
        <w:trPr>
          <w:jc w:val="center"/>
        </w:trPr>
        <w:tc>
          <w:tcPr>
            <w:tcW w:w="10035" w:type="dxa"/>
            <w:gridSpan w:val="6"/>
            <w:shd w:val="clear" w:color="auto" w:fill="000000" w:themeFill="text1"/>
          </w:tcPr>
          <w:p w14:paraId="54DA8E88" w14:textId="3DB17FD0" w:rsidR="00443EAB" w:rsidRDefault="00443EAB" w:rsidP="00C26EE3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References</w:t>
            </w:r>
          </w:p>
          <w:p w14:paraId="1608027D" w14:textId="0DDAC234" w:rsidR="00443EAB" w:rsidRPr="006050CF" w:rsidRDefault="00443EAB" w:rsidP="00C26EE3">
            <w:pPr>
              <w:jc w:val="center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006050CF">
              <w:rPr>
                <w:rFonts w:ascii="Source Sans Pro" w:hAnsi="Source Sans Pro"/>
                <w:i/>
                <w:iCs/>
                <w:sz w:val="20"/>
                <w:szCs w:val="20"/>
              </w:rPr>
              <w:t>A reference will be requested from your current / most recent employer</w:t>
            </w:r>
            <w:r w:rsidR="002E4DF0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(above)</w:t>
            </w:r>
            <w:r w:rsidR="00B95582" w:rsidRPr="006050CF">
              <w:rPr>
                <w:rFonts w:ascii="Source Sans Pro" w:hAnsi="Source Sans Pro"/>
                <w:i/>
                <w:iCs/>
                <w:sz w:val="20"/>
                <w:szCs w:val="20"/>
              </w:rPr>
              <w:t>. Please provide below the details of someone who can provide a personal character reference</w:t>
            </w:r>
            <w:r w:rsidR="006050CF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(not a family member)</w:t>
            </w:r>
            <w:r w:rsidR="00E34358">
              <w:rPr>
                <w:rFonts w:ascii="Source Sans Pro" w:hAnsi="Source Sans Pro"/>
                <w:i/>
                <w:iCs/>
                <w:sz w:val="20"/>
                <w:szCs w:val="20"/>
              </w:rPr>
              <w:t>. References will only be requested once a conditional offer of employment has been made</w:t>
            </w:r>
          </w:p>
        </w:tc>
      </w:tr>
      <w:tr w:rsidR="00994824" w:rsidRPr="006A2C10" w14:paraId="466E4E06" w14:textId="77777777" w:rsidTr="00536AFC">
        <w:trPr>
          <w:trHeight w:val="454"/>
          <w:jc w:val="center"/>
        </w:trPr>
        <w:tc>
          <w:tcPr>
            <w:tcW w:w="2137" w:type="dxa"/>
            <w:vAlign w:val="center"/>
          </w:tcPr>
          <w:p w14:paraId="56F2F8A2" w14:textId="6D5C0CF4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Full name:</w:t>
            </w:r>
          </w:p>
        </w:tc>
        <w:tc>
          <w:tcPr>
            <w:tcW w:w="2835" w:type="dxa"/>
            <w:vAlign w:val="center"/>
          </w:tcPr>
          <w:p w14:paraId="42393266" w14:textId="79B82C6A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74F3AD6" w14:textId="55F08A4D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Relationship to you:</w:t>
            </w:r>
          </w:p>
        </w:tc>
        <w:tc>
          <w:tcPr>
            <w:tcW w:w="2653" w:type="dxa"/>
            <w:vAlign w:val="center"/>
          </w:tcPr>
          <w:p w14:paraId="2590FE08" w14:textId="7EA4BE97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994824" w:rsidRPr="006A2C10" w14:paraId="12D64AAE" w14:textId="77777777" w:rsidTr="00536AFC">
        <w:trPr>
          <w:trHeight w:val="454"/>
          <w:jc w:val="center"/>
        </w:trPr>
        <w:tc>
          <w:tcPr>
            <w:tcW w:w="2137" w:type="dxa"/>
            <w:vAlign w:val="center"/>
          </w:tcPr>
          <w:p w14:paraId="5D265702" w14:textId="350F4DF0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Tel No:</w:t>
            </w:r>
          </w:p>
        </w:tc>
        <w:tc>
          <w:tcPr>
            <w:tcW w:w="2835" w:type="dxa"/>
            <w:vAlign w:val="center"/>
          </w:tcPr>
          <w:p w14:paraId="22E4D307" w14:textId="298CCD2E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3F806B37" w14:textId="649DBA1A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Email address:</w:t>
            </w:r>
          </w:p>
        </w:tc>
        <w:tc>
          <w:tcPr>
            <w:tcW w:w="2653" w:type="dxa"/>
            <w:vAlign w:val="center"/>
          </w:tcPr>
          <w:p w14:paraId="3C9DF53F" w14:textId="1130AF4E" w:rsidR="00994824" w:rsidRPr="00994824" w:rsidRDefault="00994824" w:rsidP="00994824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E34358" w:rsidRPr="006A2C10" w14:paraId="1C6DACCA" w14:textId="77777777" w:rsidTr="00536AFC">
        <w:trPr>
          <w:trHeight w:val="454"/>
          <w:jc w:val="center"/>
        </w:trPr>
        <w:tc>
          <w:tcPr>
            <w:tcW w:w="2137" w:type="dxa"/>
            <w:vAlign w:val="center"/>
          </w:tcPr>
          <w:p w14:paraId="12020540" w14:textId="48C994A7" w:rsidR="00E34358" w:rsidRPr="00994824" w:rsidRDefault="00E34358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Postal address:</w:t>
            </w:r>
          </w:p>
        </w:tc>
        <w:tc>
          <w:tcPr>
            <w:tcW w:w="7898" w:type="dxa"/>
            <w:gridSpan w:val="5"/>
            <w:vAlign w:val="center"/>
          </w:tcPr>
          <w:p w14:paraId="72901474" w14:textId="6B9925A5" w:rsidR="00E34358" w:rsidRPr="00994824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E34358" w:rsidRPr="006A2C10" w14:paraId="681B2E8D" w14:textId="77777777" w:rsidTr="00536AFC">
        <w:trPr>
          <w:trHeight w:val="454"/>
          <w:jc w:val="center"/>
        </w:trPr>
        <w:tc>
          <w:tcPr>
            <w:tcW w:w="5539" w:type="dxa"/>
            <w:gridSpan w:val="3"/>
            <w:vAlign w:val="center"/>
          </w:tcPr>
          <w:p w14:paraId="368A8498" w14:textId="6D46255F" w:rsidR="00E34358" w:rsidRPr="00994824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0D926F" w14:textId="77777777" w:rsidR="00E34358" w:rsidRPr="00994824" w:rsidRDefault="00E34358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t>Postcode:</w:t>
            </w:r>
          </w:p>
        </w:tc>
        <w:tc>
          <w:tcPr>
            <w:tcW w:w="3220" w:type="dxa"/>
            <w:gridSpan w:val="2"/>
            <w:vAlign w:val="center"/>
          </w:tcPr>
          <w:p w14:paraId="52B796A6" w14:textId="3714A639" w:rsidR="00E34358" w:rsidRPr="00994824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994824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824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94824">
              <w:rPr>
                <w:rFonts w:ascii="Source Sans Pro" w:hAnsi="Source Sans Pro"/>
                <w:sz w:val="22"/>
                <w:szCs w:val="22"/>
              </w:rPr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94824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61E3DD95" w14:textId="1C590B40" w:rsidR="00443EAB" w:rsidRDefault="00443EAB">
      <w:pPr>
        <w:rPr>
          <w:sz w:val="16"/>
          <w:szCs w:val="16"/>
        </w:rPr>
      </w:pPr>
    </w:p>
    <w:p w14:paraId="1F115F3C" w14:textId="787F311F" w:rsidR="002E4DF0" w:rsidRDefault="002E4DF0">
      <w:pPr>
        <w:rPr>
          <w:sz w:val="16"/>
          <w:szCs w:val="16"/>
        </w:rPr>
      </w:pPr>
    </w:p>
    <w:p w14:paraId="428C7889" w14:textId="21F8E66E" w:rsidR="002E4DF0" w:rsidRDefault="002E4DF0">
      <w:pPr>
        <w:rPr>
          <w:sz w:val="16"/>
          <w:szCs w:val="16"/>
        </w:rPr>
      </w:pPr>
    </w:p>
    <w:p w14:paraId="64ACC873" w14:textId="5392D059" w:rsidR="002E4DF0" w:rsidRDefault="002E4DF0">
      <w:pPr>
        <w:rPr>
          <w:sz w:val="16"/>
          <w:szCs w:val="16"/>
        </w:rPr>
      </w:pPr>
    </w:p>
    <w:p w14:paraId="424FC7BD" w14:textId="09AE7C99" w:rsidR="002E4DF0" w:rsidRDefault="002E4DF0">
      <w:pPr>
        <w:rPr>
          <w:sz w:val="16"/>
          <w:szCs w:val="16"/>
        </w:rPr>
      </w:pPr>
    </w:p>
    <w:p w14:paraId="05EEB262" w14:textId="313E00F1" w:rsidR="002E4DF0" w:rsidRDefault="002E4DF0">
      <w:pPr>
        <w:rPr>
          <w:sz w:val="16"/>
          <w:szCs w:val="16"/>
        </w:rPr>
      </w:pPr>
    </w:p>
    <w:p w14:paraId="32B6DEE4" w14:textId="2C91934B" w:rsidR="002E4DF0" w:rsidRDefault="002E4DF0">
      <w:pPr>
        <w:rPr>
          <w:sz w:val="16"/>
          <w:szCs w:val="16"/>
        </w:rPr>
      </w:pPr>
    </w:p>
    <w:p w14:paraId="67CC5C24" w14:textId="25F7BE40" w:rsidR="002E4DF0" w:rsidRDefault="002E4DF0">
      <w:pPr>
        <w:rPr>
          <w:sz w:val="16"/>
          <w:szCs w:val="16"/>
        </w:rPr>
      </w:pPr>
    </w:p>
    <w:p w14:paraId="2C4A69AE" w14:textId="3DC4F62D" w:rsidR="002E4DF0" w:rsidRDefault="002E4DF0">
      <w:pPr>
        <w:rPr>
          <w:sz w:val="16"/>
          <w:szCs w:val="16"/>
        </w:rPr>
      </w:pPr>
    </w:p>
    <w:p w14:paraId="4824FE81" w14:textId="4E4472C1" w:rsidR="002E4DF0" w:rsidRDefault="002E4DF0">
      <w:pPr>
        <w:rPr>
          <w:sz w:val="16"/>
          <w:szCs w:val="16"/>
        </w:rPr>
      </w:pPr>
    </w:p>
    <w:p w14:paraId="32F3326D" w14:textId="77777777" w:rsidR="002E4DF0" w:rsidRPr="00443EAB" w:rsidRDefault="002E4DF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119"/>
        <w:gridCol w:w="3668"/>
        <w:gridCol w:w="811"/>
        <w:gridCol w:w="812"/>
        <w:gridCol w:w="813"/>
        <w:gridCol w:w="812"/>
      </w:tblGrid>
      <w:tr w:rsidR="00D200D8" w:rsidRPr="00443EAB" w14:paraId="527933ED" w14:textId="77777777" w:rsidTr="00536AFC">
        <w:trPr>
          <w:jc w:val="center"/>
        </w:trPr>
        <w:tc>
          <w:tcPr>
            <w:tcW w:w="10035" w:type="dxa"/>
            <w:gridSpan w:val="6"/>
            <w:shd w:val="clear" w:color="auto" w:fill="000000" w:themeFill="text1"/>
          </w:tcPr>
          <w:p w14:paraId="5440BC00" w14:textId="06ED627B" w:rsidR="00D200D8" w:rsidRPr="00443EAB" w:rsidRDefault="00822EAC" w:rsidP="00C26EE3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443EAB">
              <w:rPr>
                <w:rFonts w:ascii="Source Sans Pro" w:hAnsi="Source Sans Pro"/>
                <w:b/>
                <w:bCs/>
                <w:sz w:val="28"/>
                <w:szCs w:val="28"/>
              </w:rPr>
              <w:t>Other information</w:t>
            </w:r>
          </w:p>
        </w:tc>
      </w:tr>
      <w:tr w:rsidR="00411E02" w:rsidRPr="006A2C10" w14:paraId="4EC65B55" w14:textId="77777777" w:rsidTr="00536AFC">
        <w:trPr>
          <w:trHeight w:val="454"/>
          <w:jc w:val="center"/>
        </w:trPr>
        <w:tc>
          <w:tcPr>
            <w:tcW w:w="6787" w:type="dxa"/>
            <w:gridSpan w:val="2"/>
            <w:vAlign w:val="center"/>
          </w:tcPr>
          <w:p w14:paraId="1A8B118E" w14:textId="77777777" w:rsidR="00411E02" w:rsidRPr="003236A5" w:rsidRDefault="00411E02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Do you hold a full valid driving licence?</w:t>
            </w:r>
          </w:p>
        </w:tc>
        <w:tc>
          <w:tcPr>
            <w:tcW w:w="811" w:type="dxa"/>
            <w:vAlign w:val="center"/>
          </w:tcPr>
          <w:p w14:paraId="642D2729" w14:textId="77777777" w:rsidR="00411E02" w:rsidRPr="003236A5" w:rsidRDefault="00411E02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Yes</w:t>
            </w:r>
          </w:p>
        </w:tc>
        <w:tc>
          <w:tcPr>
            <w:tcW w:w="812" w:type="dxa"/>
            <w:vAlign w:val="center"/>
          </w:tcPr>
          <w:p w14:paraId="3344410A" w14:textId="0D8A1629" w:rsidR="00411E02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813" w:type="dxa"/>
            <w:vAlign w:val="center"/>
          </w:tcPr>
          <w:p w14:paraId="5C7FDABF" w14:textId="77777777" w:rsidR="00411E02" w:rsidRPr="003236A5" w:rsidRDefault="00411E02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No</w:t>
            </w:r>
          </w:p>
        </w:tc>
        <w:tc>
          <w:tcPr>
            <w:tcW w:w="812" w:type="dxa"/>
            <w:vAlign w:val="center"/>
          </w:tcPr>
          <w:p w14:paraId="2FF7C17B" w14:textId="0580DB65" w:rsidR="00411E02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411E02" w:rsidRPr="006A2C10" w14:paraId="478D2D1A" w14:textId="77777777" w:rsidTr="00536AFC">
        <w:trPr>
          <w:trHeight w:val="454"/>
          <w:jc w:val="center"/>
        </w:trPr>
        <w:tc>
          <w:tcPr>
            <w:tcW w:w="6787" w:type="dxa"/>
            <w:gridSpan w:val="2"/>
            <w:vAlign w:val="center"/>
          </w:tcPr>
          <w:p w14:paraId="5F37AE6E" w14:textId="70EA7F58" w:rsidR="00411E02" w:rsidRPr="003236A5" w:rsidRDefault="00411E02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Do you have access to a car?</w:t>
            </w:r>
          </w:p>
        </w:tc>
        <w:tc>
          <w:tcPr>
            <w:tcW w:w="811" w:type="dxa"/>
            <w:vAlign w:val="center"/>
          </w:tcPr>
          <w:p w14:paraId="762B94DD" w14:textId="75D89C1B" w:rsidR="00411E02" w:rsidRPr="003236A5" w:rsidRDefault="00411E02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Yes</w:t>
            </w:r>
          </w:p>
        </w:tc>
        <w:tc>
          <w:tcPr>
            <w:tcW w:w="812" w:type="dxa"/>
            <w:vAlign w:val="center"/>
          </w:tcPr>
          <w:p w14:paraId="00FAD980" w14:textId="3B6D6385" w:rsidR="00411E02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813" w:type="dxa"/>
            <w:vAlign w:val="center"/>
          </w:tcPr>
          <w:p w14:paraId="3276B6AD" w14:textId="4E4DBC86" w:rsidR="00411E02" w:rsidRPr="003236A5" w:rsidRDefault="00411E02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No</w:t>
            </w:r>
          </w:p>
        </w:tc>
        <w:tc>
          <w:tcPr>
            <w:tcW w:w="812" w:type="dxa"/>
            <w:vAlign w:val="center"/>
          </w:tcPr>
          <w:p w14:paraId="0F4AE704" w14:textId="6E8FB723" w:rsidR="00411E02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5F2BC7" w:rsidRPr="006A2C10" w14:paraId="36E285FA" w14:textId="77777777" w:rsidTr="00536AFC">
        <w:trPr>
          <w:trHeight w:val="454"/>
          <w:jc w:val="center"/>
        </w:trPr>
        <w:tc>
          <w:tcPr>
            <w:tcW w:w="6787" w:type="dxa"/>
            <w:gridSpan w:val="2"/>
            <w:vAlign w:val="center"/>
          </w:tcPr>
          <w:p w14:paraId="3CA3708A" w14:textId="6DCCF900" w:rsidR="005F2BC7" w:rsidRPr="003236A5" w:rsidRDefault="005F2BC7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Do you ha</w:t>
            </w:r>
            <w:r w:rsidR="008A5D3A" w:rsidRPr="003236A5">
              <w:rPr>
                <w:rFonts w:ascii="Source Sans Pro" w:hAnsi="Source Sans Pro"/>
                <w:sz w:val="22"/>
                <w:szCs w:val="22"/>
              </w:rPr>
              <w:t xml:space="preserve">ve any </w:t>
            </w:r>
            <w:r w:rsidR="00F60412">
              <w:rPr>
                <w:rFonts w:ascii="Source Sans Pro" w:hAnsi="Source Sans Pro"/>
                <w:sz w:val="22"/>
                <w:szCs w:val="22"/>
              </w:rPr>
              <w:t xml:space="preserve">police </w:t>
            </w:r>
            <w:r w:rsidR="008A5D3A" w:rsidRPr="003236A5">
              <w:rPr>
                <w:rFonts w:ascii="Source Sans Pro" w:hAnsi="Source Sans Pro"/>
                <w:sz w:val="22"/>
                <w:szCs w:val="22"/>
              </w:rPr>
              <w:t>cautions or convictions?</w:t>
            </w:r>
          </w:p>
        </w:tc>
        <w:tc>
          <w:tcPr>
            <w:tcW w:w="811" w:type="dxa"/>
            <w:vAlign w:val="center"/>
          </w:tcPr>
          <w:p w14:paraId="60FBE716" w14:textId="00A8417A" w:rsidR="005F2BC7" w:rsidRPr="003236A5" w:rsidRDefault="005F2BC7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Yes</w:t>
            </w:r>
          </w:p>
        </w:tc>
        <w:tc>
          <w:tcPr>
            <w:tcW w:w="812" w:type="dxa"/>
            <w:vAlign w:val="center"/>
          </w:tcPr>
          <w:p w14:paraId="3ADD3206" w14:textId="1A71A10B" w:rsidR="005F2BC7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813" w:type="dxa"/>
            <w:vAlign w:val="center"/>
          </w:tcPr>
          <w:p w14:paraId="52D4F3C2" w14:textId="4714D1D1" w:rsidR="005F2BC7" w:rsidRPr="003236A5" w:rsidRDefault="005F2BC7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No</w:t>
            </w:r>
          </w:p>
        </w:tc>
        <w:tc>
          <w:tcPr>
            <w:tcW w:w="812" w:type="dxa"/>
            <w:vAlign w:val="center"/>
          </w:tcPr>
          <w:p w14:paraId="0032C5FF" w14:textId="143BE90F" w:rsidR="005F2BC7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3135E6" w:rsidRPr="006A2C10" w14:paraId="707A0B82" w14:textId="77777777" w:rsidTr="00536AFC">
        <w:trPr>
          <w:trHeight w:val="454"/>
          <w:jc w:val="center"/>
        </w:trPr>
        <w:tc>
          <w:tcPr>
            <w:tcW w:w="3119" w:type="dxa"/>
            <w:vAlign w:val="center"/>
          </w:tcPr>
          <w:p w14:paraId="2031B321" w14:textId="77777777" w:rsidR="003135E6" w:rsidRPr="003236A5" w:rsidRDefault="003135E6" w:rsidP="00C26EE3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If yes, provide brief details:</w:t>
            </w:r>
          </w:p>
        </w:tc>
        <w:tc>
          <w:tcPr>
            <w:tcW w:w="6916" w:type="dxa"/>
            <w:gridSpan w:val="5"/>
            <w:vAlign w:val="center"/>
          </w:tcPr>
          <w:p w14:paraId="38109D94" w14:textId="3ACC6949" w:rsidR="003135E6" w:rsidRPr="003236A5" w:rsidRDefault="003135E6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8A5D3A" w:rsidRPr="006A2C10" w14:paraId="47949272" w14:textId="77777777" w:rsidTr="00536AFC">
        <w:trPr>
          <w:trHeight w:val="454"/>
          <w:jc w:val="center"/>
        </w:trPr>
        <w:tc>
          <w:tcPr>
            <w:tcW w:w="10035" w:type="dxa"/>
            <w:gridSpan w:val="6"/>
            <w:vAlign w:val="center"/>
          </w:tcPr>
          <w:p w14:paraId="7680D5BC" w14:textId="7A89DB43" w:rsidR="008A5D3A" w:rsidRPr="00D86A2D" w:rsidRDefault="008A5D3A" w:rsidP="00D86A2D">
            <w:pPr>
              <w:jc w:val="center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00D86A2D">
              <w:rPr>
                <w:rFonts w:ascii="Source Sans Pro" w:hAnsi="Source Sans Pro"/>
                <w:i/>
                <w:iCs/>
                <w:sz w:val="20"/>
                <w:szCs w:val="20"/>
              </w:rPr>
              <w:t>Please note that the position applied for is exempt from the Rehabilitation of Offenders Act</w:t>
            </w:r>
            <w:r w:rsidR="00443EAB" w:rsidRPr="00D86A2D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1974 (Exceptions) Order 1975, therefore all spent and unspent convictions must be declared.</w:t>
            </w:r>
            <w:r w:rsidR="006050CF" w:rsidRPr="00D86A2D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All successful applicants will be required to undergo an enhanced criminal records check.</w:t>
            </w:r>
          </w:p>
        </w:tc>
      </w:tr>
      <w:tr w:rsidR="00822EAC" w:rsidRPr="006A2C10" w14:paraId="516FD26E" w14:textId="77777777" w:rsidTr="00536AFC">
        <w:trPr>
          <w:trHeight w:val="454"/>
          <w:jc w:val="center"/>
        </w:trPr>
        <w:tc>
          <w:tcPr>
            <w:tcW w:w="6787" w:type="dxa"/>
            <w:gridSpan w:val="2"/>
            <w:vAlign w:val="center"/>
          </w:tcPr>
          <w:p w14:paraId="6C4125C0" w14:textId="58D25D0D" w:rsidR="00822EAC" w:rsidRPr="003236A5" w:rsidRDefault="00822EAC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Do you require any adjustments to enable you to attend an interview? If yes, please detail below:</w:t>
            </w:r>
          </w:p>
        </w:tc>
        <w:tc>
          <w:tcPr>
            <w:tcW w:w="811" w:type="dxa"/>
            <w:vAlign w:val="center"/>
          </w:tcPr>
          <w:p w14:paraId="1A521E01" w14:textId="77777777" w:rsidR="00822EAC" w:rsidRPr="003236A5" w:rsidRDefault="00822EAC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Yes</w:t>
            </w:r>
          </w:p>
        </w:tc>
        <w:tc>
          <w:tcPr>
            <w:tcW w:w="812" w:type="dxa"/>
            <w:vAlign w:val="center"/>
          </w:tcPr>
          <w:p w14:paraId="5B55CB87" w14:textId="5968918E" w:rsidR="00822EAC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813" w:type="dxa"/>
            <w:vAlign w:val="center"/>
          </w:tcPr>
          <w:p w14:paraId="056DD89B" w14:textId="77777777" w:rsidR="00822EAC" w:rsidRPr="003236A5" w:rsidRDefault="00822EAC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No</w:t>
            </w:r>
          </w:p>
        </w:tc>
        <w:tc>
          <w:tcPr>
            <w:tcW w:w="812" w:type="dxa"/>
            <w:vAlign w:val="center"/>
          </w:tcPr>
          <w:p w14:paraId="621B6EA0" w14:textId="1BA4DBC4" w:rsidR="00822EAC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822EAC" w:rsidRPr="006A2C10" w14:paraId="2E8CD7D7" w14:textId="77777777" w:rsidTr="00536AFC">
        <w:trPr>
          <w:trHeight w:val="1011"/>
          <w:jc w:val="center"/>
        </w:trPr>
        <w:tc>
          <w:tcPr>
            <w:tcW w:w="10035" w:type="dxa"/>
            <w:gridSpan w:val="6"/>
            <w:vAlign w:val="center"/>
          </w:tcPr>
          <w:p w14:paraId="2EE55223" w14:textId="1E8FA640" w:rsidR="00822EAC" w:rsidRPr="003236A5" w:rsidRDefault="0099482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4D7B81" w:rsidRPr="006A2C10" w14:paraId="452550F1" w14:textId="77777777" w:rsidTr="00536AFC">
        <w:trPr>
          <w:trHeight w:val="454"/>
          <w:jc w:val="center"/>
        </w:trPr>
        <w:tc>
          <w:tcPr>
            <w:tcW w:w="10035" w:type="dxa"/>
            <w:gridSpan w:val="6"/>
            <w:vAlign w:val="center"/>
          </w:tcPr>
          <w:p w14:paraId="33E7228D" w14:textId="076C92E9" w:rsidR="004D7B81" w:rsidRPr="003236A5" w:rsidRDefault="004D7B81" w:rsidP="00C26EE3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Please list below any dates that you </w:t>
            </w:r>
            <w:r w:rsidRPr="004D7B81"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  <w:t>are not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available to attend an interview:</w:t>
            </w:r>
          </w:p>
        </w:tc>
      </w:tr>
      <w:tr w:rsidR="004D7B81" w:rsidRPr="006A2C10" w14:paraId="47B6D00F" w14:textId="77777777" w:rsidTr="00536AFC">
        <w:trPr>
          <w:trHeight w:val="1011"/>
          <w:jc w:val="center"/>
        </w:trPr>
        <w:tc>
          <w:tcPr>
            <w:tcW w:w="10035" w:type="dxa"/>
            <w:gridSpan w:val="6"/>
            <w:vAlign w:val="center"/>
          </w:tcPr>
          <w:p w14:paraId="0757A08C" w14:textId="11170B8C" w:rsidR="004D7B81" w:rsidRPr="003236A5" w:rsidRDefault="00BE53E4" w:rsidP="00C26EE3">
            <w:pPr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65965B7D" w14:textId="77777777" w:rsidR="00D200D8" w:rsidRPr="00822EAC" w:rsidRDefault="00D200D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732"/>
        <w:gridCol w:w="3799"/>
        <w:gridCol w:w="1067"/>
        <w:gridCol w:w="2437"/>
      </w:tblGrid>
      <w:tr w:rsidR="00822EAC" w:rsidRPr="00443EAB" w14:paraId="30A8D990" w14:textId="77777777" w:rsidTr="00536AFC">
        <w:trPr>
          <w:jc w:val="center"/>
        </w:trPr>
        <w:tc>
          <w:tcPr>
            <w:tcW w:w="10035" w:type="dxa"/>
            <w:gridSpan w:val="4"/>
            <w:shd w:val="clear" w:color="auto" w:fill="000000" w:themeFill="text1"/>
          </w:tcPr>
          <w:p w14:paraId="07039CF3" w14:textId="47976573" w:rsidR="00822EAC" w:rsidRPr="00443EAB" w:rsidRDefault="00822EAC" w:rsidP="00C26EE3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Declaration</w:t>
            </w:r>
          </w:p>
        </w:tc>
      </w:tr>
      <w:tr w:rsidR="00834214" w:rsidRPr="006A2C10" w14:paraId="1F9AECB0" w14:textId="77777777" w:rsidTr="00536AFC">
        <w:trPr>
          <w:trHeight w:val="454"/>
          <w:jc w:val="center"/>
        </w:trPr>
        <w:tc>
          <w:tcPr>
            <w:tcW w:w="10035" w:type="dxa"/>
            <w:gridSpan w:val="4"/>
            <w:vAlign w:val="center"/>
          </w:tcPr>
          <w:p w14:paraId="2C3F9DF1" w14:textId="052F8986" w:rsidR="00834214" w:rsidRPr="003236A5" w:rsidRDefault="00834214" w:rsidP="003236A5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t>I declare that the information given in this application form is true and complete. I understand that if I have given any misleading information on this form or made any omissions, this will be sufficient grounds for terminating my employment or withdrawing any offer of employment.</w:t>
            </w:r>
          </w:p>
        </w:tc>
      </w:tr>
      <w:tr w:rsidR="00834214" w:rsidRPr="006A2C10" w14:paraId="78EFF746" w14:textId="77777777" w:rsidTr="00536AFC">
        <w:trPr>
          <w:trHeight w:val="454"/>
          <w:jc w:val="center"/>
        </w:trPr>
        <w:tc>
          <w:tcPr>
            <w:tcW w:w="2732" w:type="dxa"/>
            <w:vAlign w:val="center"/>
          </w:tcPr>
          <w:p w14:paraId="4A8D6475" w14:textId="69D91B77" w:rsidR="00834214" w:rsidRPr="004D7B81" w:rsidRDefault="00834214" w:rsidP="00C26EE3">
            <w:pPr>
              <w:rPr>
                <w:rFonts w:ascii="Source Sans Pro" w:hAnsi="Source Sans Pro"/>
                <w:b/>
                <w:bCs/>
              </w:rPr>
            </w:pPr>
            <w:r w:rsidRPr="004D7B81">
              <w:rPr>
                <w:rFonts w:ascii="Source Sans Pro" w:hAnsi="Source Sans Pro"/>
                <w:b/>
                <w:bCs/>
              </w:rPr>
              <w:t>Signed:</w:t>
            </w:r>
          </w:p>
        </w:tc>
        <w:tc>
          <w:tcPr>
            <w:tcW w:w="3799" w:type="dxa"/>
            <w:vAlign w:val="center"/>
          </w:tcPr>
          <w:p w14:paraId="2D53C45B" w14:textId="77777777" w:rsidR="00834214" w:rsidRDefault="00834214" w:rsidP="00C26EE3">
            <w:pPr>
              <w:rPr>
                <w:rFonts w:ascii="Source Sans Pro" w:hAnsi="Source Sans Pro"/>
              </w:rPr>
            </w:pPr>
          </w:p>
        </w:tc>
        <w:tc>
          <w:tcPr>
            <w:tcW w:w="1067" w:type="dxa"/>
            <w:vAlign w:val="center"/>
          </w:tcPr>
          <w:p w14:paraId="01A0A776" w14:textId="2AE72891" w:rsidR="00834214" w:rsidRPr="004D7B81" w:rsidRDefault="00834214" w:rsidP="00C26EE3">
            <w:pPr>
              <w:rPr>
                <w:rFonts w:ascii="Source Sans Pro" w:hAnsi="Source Sans Pro"/>
                <w:b/>
                <w:bCs/>
              </w:rPr>
            </w:pPr>
            <w:r w:rsidRPr="004D7B81">
              <w:rPr>
                <w:rFonts w:ascii="Source Sans Pro" w:hAnsi="Source Sans Pro"/>
                <w:b/>
                <w:bCs/>
              </w:rPr>
              <w:t>Dated:</w:t>
            </w:r>
          </w:p>
        </w:tc>
        <w:tc>
          <w:tcPr>
            <w:tcW w:w="2437" w:type="dxa"/>
            <w:vAlign w:val="center"/>
          </w:tcPr>
          <w:p w14:paraId="33B319C2" w14:textId="74D1FB50" w:rsidR="00834214" w:rsidRDefault="00123225" w:rsidP="00C26EE3">
            <w:pPr>
              <w:rPr>
                <w:rFonts w:ascii="Source Sans Pro" w:hAnsi="Source Sans Pro"/>
              </w:rPr>
            </w:pPr>
            <w:r w:rsidRPr="003236A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6A5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3236A5">
              <w:rPr>
                <w:rFonts w:ascii="Source Sans Pro" w:hAnsi="Source Sans Pro"/>
                <w:sz w:val="22"/>
                <w:szCs w:val="22"/>
              </w:rPr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3236A5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822EAC" w:rsidRPr="006A2C10" w14:paraId="2B2A4BB3" w14:textId="77777777" w:rsidTr="00536AFC">
        <w:trPr>
          <w:trHeight w:val="454"/>
          <w:jc w:val="center"/>
        </w:trPr>
        <w:tc>
          <w:tcPr>
            <w:tcW w:w="10035" w:type="dxa"/>
            <w:gridSpan w:val="4"/>
            <w:vAlign w:val="center"/>
          </w:tcPr>
          <w:p w14:paraId="49505DC6" w14:textId="3EED58F4" w:rsidR="00822EAC" w:rsidRPr="00994824" w:rsidRDefault="00834214" w:rsidP="00994824">
            <w:pPr>
              <w:jc w:val="center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00994824">
              <w:rPr>
                <w:rFonts w:ascii="Source Sans Pro" w:hAnsi="Source Sans Pro"/>
                <w:i/>
                <w:iCs/>
                <w:sz w:val="20"/>
                <w:szCs w:val="20"/>
              </w:rPr>
              <w:t>The information provided by you on this form may be processed for purposes permitted by data protection legislation</w:t>
            </w:r>
            <w:r w:rsidR="002637AF" w:rsidRPr="00994824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and will be stored in accordance with our Data Protection Policies.</w:t>
            </w:r>
          </w:p>
        </w:tc>
      </w:tr>
    </w:tbl>
    <w:p w14:paraId="09BF3291" w14:textId="77777777" w:rsidR="00822EAC" w:rsidRDefault="00822EAC"/>
    <w:sectPr w:rsidR="00822EAC" w:rsidSect="002637A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E897" w14:textId="77777777" w:rsidR="00BD73F8" w:rsidRDefault="00BD73F8" w:rsidP="006A2C10">
      <w:r>
        <w:separator/>
      </w:r>
    </w:p>
  </w:endnote>
  <w:endnote w:type="continuationSeparator" w:id="0">
    <w:p w14:paraId="0AAF57B1" w14:textId="77777777" w:rsidR="00BD73F8" w:rsidRDefault="00BD73F8" w:rsidP="006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B2E2" w14:textId="77777777" w:rsidR="00BD73F8" w:rsidRDefault="00BD73F8" w:rsidP="006A2C10">
      <w:r>
        <w:separator/>
      </w:r>
    </w:p>
  </w:footnote>
  <w:footnote w:type="continuationSeparator" w:id="0">
    <w:p w14:paraId="6EE48675" w14:textId="77777777" w:rsidR="00BD73F8" w:rsidRDefault="00BD73F8" w:rsidP="006A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CAC8" w14:textId="76CC9931" w:rsidR="006A2C10" w:rsidRDefault="006A2C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DE0B8" wp14:editId="5486FAD7">
          <wp:simplePos x="0" y="0"/>
          <wp:positionH relativeFrom="margin">
            <wp:posOffset>2253615</wp:posOffset>
          </wp:positionH>
          <wp:positionV relativeFrom="margin">
            <wp:posOffset>-459916</wp:posOffset>
          </wp:positionV>
          <wp:extent cx="1680845" cy="751840"/>
          <wp:effectExtent l="0" t="0" r="0" b="0"/>
          <wp:wrapSquare wrapText="bothSides"/>
          <wp:docPr id="1" name="Picture 1" descr="C:\Users\LCo\AppData\Local\Microsoft\Windows\Temporary Internet Files\Content.Word\02_JPG_TP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o\AppData\Local\Microsoft\Windows\Temporary Internet Files\Content.Word\02_JPG_TP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10"/>
    <w:rsid w:val="00084558"/>
    <w:rsid w:val="00123225"/>
    <w:rsid w:val="00201281"/>
    <w:rsid w:val="002637AF"/>
    <w:rsid w:val="002E4DF0"/>
    <w:rsid w:val="003135E6"/>
    <w:rsid w:val="003236A5"/>
    <w:rsid w:val="00411E02"/>
    <w:rsid w:val="00443EAB"/>
    <w:rsid w:val="004D7B81"/>
    <w:rsid w:val="00536AFC"/>
    <w:rsid w:val="005734CA"/>
    <w:rsid w:val="005F2BC7"/>
    <w:rsid w:val="00602D94"/>
    <w:rsid w:val="006050CF"/>
    <w:rsid w:val="006A2C10"/>
    <w:rsid w:val="006E1286"/>
    <w:rsid w:val="00822EAC"/>
    <w:rsid w:val="00834214"/>
    <w:rsid w:val="00853266"/>
    <w:rsid w:val="008A0BC5"/>
    <w:rsid w:val="008A5D3A"/>
    <w:rsid w:val="00994824"/>
    <w:rsid w:val="00A053FF"/>
    <w:rsid w:val="00A076CF"/>
    <w:rsid w:val="00A415F4"/>
    <w:rsid w:val="00A93E67"/>
    <w:rsid w:val="00B610B5"/>
    <w:rsid w:val="00B95582"/>
    <w:rsid w:val="00BD73F8"/>
    <w:rsid w:val="00BE53E4"/>
    <w:rsid w:val="00C3695B"/>
    <w:rsid w:val="00C672E3"/>
    <w:rsid w:val="00C72A63"/>
    <w:rsid w:val="00CB3E3A"/>
    <w:rsid w:val="00D200D8"/>
    <w:rsid w:val="00D86A2D"/>
    <w:rsid w:val="00DB3881"/>
    <w:rsid w:val="00E34358"/>
    <w:rsid w:val="00E709E2"/>
    <w:rsid w:val="00F103EC"/>
    <w:rsid w:val="00F60412"/>
    <w:rsid w:val="00FD6811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2A9FE"/>
  <w15:chartTrackingRefBased/>
  <w15:docId w15:val="{B0101F06-79DA-CE4B-AF92-992E90FA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C10"/>
  </w:style>
  <w:style w:type="paragraph" w:styleId="Footer">
    <w:name w:val="footer"/>
    <w:basedOn w:val="Normal"/>
    <w:link w:val="FooterChar"/>
    <w:uiPriority w:val="99"/>
    <w:unhideWhenUsed/>
    <w:rsid w:val="006A2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Dept Wilmslow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Fay</dc:creator>
  <cp:keywords/>
  <dc:description/>
  <cp:lastModifiedBy>Microsoft Office User</cp:lastModifiedBy>
  <cp:revision>36</cp:revision>
  <cp:lastPrinted>2022-03-07T19:41:00Z</cp:lastPrinted>
  <dcterms:created xsi:type="dcterms:W3CDTF">2022-03-07T18:00:00Z</dcterms:created>
  <dcterms:modified xsi:type="dcterms:W3CDTF">2023-11-16T18:47:00Z</dcterms:modified>
</cp:coreProperties>
</file>